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53" w:rsidRPr="00337A53" w:rsidRDefault="00337A53" w:rsidP="00236B01">
      <w:pPr>
        <w:pStyle w:val="m-4267555134656476844m-5706022885142859333gmail-m890930015503122155gmail-msolistparagraph"/>
        <w:numPr>
          <w:ilvl w:val="0"/>
          <w:numId w:val="1"/>
        </w:numPr>
        <w:shd w:val="clear" w:color="auto" w:fill="FFFFFF"/>
        <w:jc w:val="both"/>
        <w:rPr>
          <w:rStyle w:val="Strong"/>
          <w:b w:val="0"/>
          <w:bCs w:val="0"/>
          <w:color w:val="222222"/>
        </w:rPr>
      </w:pPr>
      <w:r w:rsidRPr="00337A53">
        <w:rPr>
          <w:rStyle w:val="Strong"/>
          <w:b w:val="0"/>
          <w:bCs w:val="0"/>
          <w:color w:val="222222"/>
        </w:rPr>
        <w:t>What made you choose the moot in the first place? </w:t>
      </w:r>
    </w:p>
    <w:p w:rsidR="00337A53" w:rsidRPr="00337A53" w:rsidRDefault="001C6A42" w:rsidP="00236B01">
      <w:pPr>
        <w:pStyle w:val="m-4267555134656476844m-5706022885142859333gmail-m890930015503122155gmail-msolistparagraph"/>
        <w:shd w:val="clear" w:color="auto" w:fill="FFFFFF"/>
        <w:jc w:val="both"/>
        <w:rPr>
          <w:color w:val="222222"/>
        </w:rPr>
      </w:pPr>
      <w:r>
        <w:rPr>
          <w:color w:val="222222"/>
        </w:rPr>
        <w:t xml:space="preserve">The </w:t>
      </w:r>
      <w:r w:rsidR="00337A53">
        <w:rPr>
          <w:color w:val="222222"/>
        </w:rPr>
        <w:t xml:space="preserve">first thing that caught our attention </w:t>
      </w:r>
      <w:r>
        <w:rPr>
          <w:color w:val="222222"/>
        </w:rPr>
        <w:t xml:space="preserve">about the moot </w:t>
      </w:r>
      <w:r w:rsidR="00337A53">
        <w:rPr>
          <w:color w:val="222222"/>
        </w:rPr>
        <w:t>was the</w:t>
      </w:r>
      <w:r>
        <w:rPr>
          <w:color w:val="222222"/>
        </w:rPr>
        <w:t xml:space="preserve"> subject matter of the</w:t>
      </w:r>
      <w:r w:rsidR="00337A53">
        <w:rPr>
          <w:color w:val="222222"/>
        </w:rPr>
        <w:t xml:space="preserve"> moot problem. </w:t>
      </w:r>
      <w:r>
        <w:rPr>
          <w:color w:val="222222"/>
        </w:rPr>
        <w:t>It</w:t>
      </w:r>
      <w:r w:rsidR="00337A53">
        <w:rPr>
          <w:color w:val="222222"/>
        </w:rPr>
        <w:t xml:space="preserve"> was on Competition Law, a subject we were certainly not acquainted with and so we found the problem quite challenging as we could barely even begin to comprehend what it was about. </w:t>
      </w:r>
      <w:r>
        <w:rPr>
          <w:color w:val="222222"/>
        </w:rPr>
        <w:t xml:space="preserve">I remember being both thrilled as well as reluctant about taking up a completely new area of law to research but none of us are the kind to back off from a good challenge so this excitement to explore something new as well as the tempting cash reward did enough to persuade us to choose the moot. </w:t>
      </w:r>
    </w:p>
    <w:p w:rsidR="00337A53" w:rsidRDefault="00337A53" w:rsidP="00236B01">
      <w:pPr>
        <w:pStyle w:val="m-4267555134656476844m-5706022885142859333gmail-m890930015503122155gmail-msolistparagraph"/>
        <w:numPr>
          <w:ilvl w:val="0"/>
          <w:numId w:val="1"/>
        </w:numPr>
        <w:shd w:val="clear" w:color="auto" w:fill="FFFFFF"/>
        <w:jc w:val="both"/>
        <w:rPr>
          <w:rStyle w:val="Strong"/>
          <w:b w:val="0"/>
          <w:bCs w:val="0"/>
          <w:color w:val="222222"/>
        </w:rPr>
      </w:pPr>
      <w:r w:rsidRPr="00337A53">
        <w:rPr>
          <w:rStyle w:val="Strong"/>
          <w:b w:val="0"/>
          <w:bCs w:val="0"/>
          <w:color w:val="222222"/>
        </w:rPr>
        <w:t>How was the process of preparation? How did you go about the entire stage? </w:t>
      </w:r>
    </w:p>
    <w:p w:rsidR="001C6A42" w:rsidRPr="00337A53" w:rsidRDefault="001C6A42" w:rsidP="00236B01">
      <w:pPr>
        <w:pStyle w:val="m-4267555134656476844m-5706022885142859333gmail-m890930015503122155gmail-msolistparagraph"/>
        <w:shd w:val="clear" w:color="auto" w:fill="FFFFFF"/>
        <w:jc w:val="both"/>
        <w:rPr>
          <w:color w:val="222222"/>
        </w:rPr>
      </w:pPr>
      <w:r>
        <w:rPr>
          <w:rStyle w:val="Strong"/>
          <w:b w:val="0"/>
          <w:bCs w:val="0"/>
          <w:color w:val="222222"/>
        </w:rPr>
        <w:t>The process of preparation was quite unnerving considering that we knew absolutely nothing about the subject. Every day was a challenge as we had a large ground to cover in very little time. We tried to make sure that every step of our preparation was systematic and hoped that there would always be a method to our madness.</w:t>
      </w:r>
      <w:r w:rsidR="00B37C75">
        <w:rPr>
          <w:rStyle w:val="Strong"/>
          <w:b w:val="0"/>
          <w:bCs w:val="0"/>
          <w:color w:val="222222"/>
        </w:rPr>
        <w:t xml:space="preserve"> So we always kept each other in the loop and told each other of even the most basic concepts that we read about. We further divided the issues amongst ourselves and researched on it from scratch and then upon completing our research we ensured that each of us were aware of the other’s arguments and even practiced our rounds by swapping issue amongst the speakers so as to make sure there was complete clarity regarding the entire case. This helped ensure that none of us were caught off guard by any question that the judges had for us irrespective of which issue it was about.</w:t>
      </w:r>
      <w:r>
        <w:rPr>
          <w:rStyle w:val="Strong"/>
          <w:b w:val="0"/>
          <w:bCs w:val="0"/>
          <w:color w:val="222222"/>
        </w:rPr>
        <w:t xml:space="preserve">  </w:t>
      </w:r>
    </w:p>
    <w:p w:rsidR="00337A53" w:rsidRDefault="00337A53" w:rsidP="00236B01">
      <w:pPr>
        <w:pStyle w:val="m-4267555134656476844m-5706022885142859333gmail-m890930015503122155gmail-msolistparagraph"/>
        <w:numPr>
          <w:ilvl w:val="0"/>
          <w:numId w:val="1"/>
        </w:numPr>
        <w:shd w:val="clear" w:color="auto" w:fill="FFFFFF"/>
        <w:jc w:val="both"/>
        <w:rPr>
          <w:rStyle w:val="Strong"/>
          <w:b w:val="0"/>
          <w:bCs w:val="0"/>
          <w:color w:val="222222"/>
        </w:rPr>
      </w:pPr>
      <w:r w:rsidRPr="00337A53">
        <w:rPr>
          <w:rStyle w:val="Strong"/>
          <w:b w:val="0"/>
          <w:bCs w:val="0"/>
          <w:color w:val="222222"/>
        </w:rPr>
        <w:t>How was it like working with the team? What do you think are your team’s fortes? What were the roadblocks?</w:t>
      </w:r>
    </w:p>
    <w:p w:rsidR="00B13CA9" w:rsidRDefault="00FA3D5A" w:rsidP="00236B01">
      <w:pPr>
        <w:pStyle w:val="m-4267555134656476844m-5706022885142859333gmail-m890930015503122155gmail-msolistparagraph"/>
        <w:shd w:val="clear" w:color="auto" w:fill="FFFFFF"/>
        <w:jc w:val="both"/>
        <w:rPr>
          <w:rStyle w:val="Strong"/>
          <w:b w:val="0"/>
          <w:bCs w:val="0"/>
          <w:color w:val="222222"/>
        </w:rPr>
      </w:pPr>
      <w:r>
        <w:rPr>
          <w:rStyle w:val="Strong"/>
          <w:b w:val="0"/>
          <w:bCs w:val="0"/>
          <w:color w:val="222222"/>
        </w:rPr>
        <w:t xml:space="preserve">The experience of working in a team is always glorified as being something marvellously convenient as opposed to working alone. However the reality is far from it as it’s not always easy to cater to each other’s whims and fancies in the team as one would expect. Which is why it was a delight working with this team as we all understood that at the end of the day, being a team is tough but no matter what, the team deserves priority above all else, even winning. Despite how our preparation and rounds went, we were always honest about each person’s strengths and weaknesses and each of us tried not to let the other down and that was our driving force. </w:t>
      </w:r>
      <w:r w:rsidR="00504745">
        <w:rPr>
          <w:rStyle w:val="Strong"/>
          <w:b w:val="0"/>
          <w:bCs w:val="0"/>
          <w:color w:val="222222"/>
        </w:rPr>
        <w:t xml:space="preserve">We only worked based on each other’s constructive and no one else’s. Our team’s forte is that of trusting each other with whatever approach each one wanted to adopt in their style of preparation. Both the speakers are completely opposite in their styles of speaking and instead of changing that and forcing uniformity, we embraced the differences and perfected it to our advantage. Our researcher was in tandem with us every step of our way, deftly handling our </w:t>
      </w:r>
      <w:r w:rsidR="00B13CA9">
        <w:rPr>
          <w:rStyle w:val="Strong"/>
          <w:b w:val="0"/>
          <w:bCs w:val="0"/>
          <w:color w:val="222222"/>
        </w:rPr>
        <w:t>idiosyncrasies without any complaints.</w:t>
      </w:r>
    </w:p>
    <w:p w:rsidR="00FA3D5A" w:rsidRPr="00337A53" w:rsidRDefault="00B13CA9" w:rsidP="00236B01">
      <w:pPr>
        <w:pStyle w:val="m-4267555134656476844m-5706022885142859333gmail-m890930015503122155gmail-msolistparagraph"/>
        <w:shd w:val="clear" w:color="auto" w:fill="FFFFFF"/>
        <w:jc w:val="both"/>
        <w:rPr>
          <w:color w:val="222222"/>
        </w:rPr>
      </w:pPr>
      <w:r>
        <w:rPr>
          <w:rStyle w:val="Strong"/>
          <w:b w:val="0"/>
          <w:bCs w:val="0"/>
          <w:color w:val="222222"/>
        </w:rPr>
        <w:t>There were several roadblocks along the way, starting from the specialised nature of the problem to several other technical difficulties that we faced which had made it almost impossible for us to even make it to the moot. However, the resolve of all the team members to ensure that we all got a fair chance to participate is what helped us past these hurdles and for that we shall forevermore be supportive of each other regardless of what happens even after law school.</w:t>
      </w:r>
      <w:r w:rsidR="00504745">
        <w:rPr>
          <w:rStyle w:val="Strong"/>
          <w:b w:val="0"/>
          <w:bCs w:val="0"/>
          <w:color w:val="222222"/>
        </w:rPr>
        <w:t xml:space="preserve"> </w:t>
      </w:r>
    </w:p>
    <w:p w:rsidR="00337A53" w:rsidRDefault="00337A53" w:rsidP="00236B01">
      <w:pPr>
        <w:pStyle w:val="m-4267555134656476844m-5706022885142859333gmail-m890930015503122155gmail-msolistparagraph"/>
        <w:shd w:val="clear" w:color="auto" w:fill="FFFFFF"/>
        <w:jc w:val="both"/>
        <w:rPr>
          <w:rStyle w:val="Strong"/>
          <w:b w:val="0"/>
          <w:bCs w:val="0"/>
          <w:color w:val="222222"/>
        </w:rPr>
      </w:pPr>
      <w:r w:rsidRPr="00337A53">
        <w:rPr>
          <w:rStyle w:val="Strong"/>
          <w:b w:val="0"/>
          <w:bCs w:val="0"/>
          <w:color w:val="222222"/>
        </w:rPr>
        <w:t>4. How many teams were you up against in the competition? Which team would you consider to be your toughest competition?</w:t>
      </w:r>
    </w:p>
    <w:p w:rsidR="0099002B" w:rsidRPr="0099002B" w:rsidRDefault="0099002B" w:rsidP="00236B01">
      <w:pPr>
        <w:pStyle w:val="m-4267555134656476844m-5706022885142859333gmail-m890930015503122155gmail-msolistparagraph"/>
        <w:shd w:val="clear" w:color="auto" w:fill="FFFFFF"/>
        <w:jc w:val="both"/>
        <w:rPr>
          <w:color w:val="222222"/>
        </w:rPr>
      </w:pPr>
      <w:r w:rsidRPr="0099002B">
        <w:rPr>
          <w:color w:val="222222"/>
        </w:rPr>
        <w:lastRenderedPageBreak/>
        <w:t>From the perspective of a team which made it to</w:t>
      </w:r>
      <w:r w:rsidR="00B13CA9">
        <w:rPr>
          <w:color w:val="222222"/>
        </w:rPr>
        <w:t xml:space="preserve"> the finals, we totally went up </w:t>
      </w:r>
      <w:r w:rsidRPr="0099002B">
        <w:rPr>
          <w:color w:val="222222"/>
        </w:rPr>
        <w:t>against 5 teams, but if one takes all the compet</w:t>
      </w:r>
      <w:r w:rsidR="00B13CA9">
        <w:rPr>
          <w:color w:val="222222"/>
        </w:rPr>
        <w:t xml:space="preserve">itors into account, we competed </w:t>
      </w:r>
      <w:r w:rsidRPr="0099002B">
        <w:rPr>
          <w:color w:val="222222"/>
        </w:rPr>
        <w:t xml:space="preserve">against a pool of </w:t>
      </w:r>
      <w:r w:rsidR="00B13CA9">
        <w:rPr>
          <w:color w:val="222222"/>
        </w:rPr>
        <w:t>over 25</w:t>
      </w:r>
      <w:r w:rsidRPr="0099002B">
        <w:rPr>
          <w:color w:val="222222"/>
        </w:rPr>
        <w:t xml:space="preserve"> teams</w:t>
      </w:r>
      <w:r w:rsidR="00B13CA9">
        <w:rPr>
          <w:color w:val="222222"/>
        </w:rPr>
        <w:t xml:space="preserve"> in the moot rounds and much more prior to the memo selection</w:t>
      </w:r>
      <w:r w:rsidRPr="0099002B">
        <w:rPr>
          <w:color w:val="222222"/>
        </w:rPr>
        <w:t>. In retrospect though,</w:t>
      </w:r>
      <w:r w:rsidR="00B13CA9">
        <w:rPr>
          <w:color w:val="222222"/>
        </w:rPr>
        <w:t xml:space="preserve"> the most challenging aspect of </w:t>
      </w:r>
      <w:r w:rsidRPr="0099002B">
        <w:rPr>
          <w:color w:val="222222"/>
        </w:rPr>
        <w:t xml:space="preserve">the competition was the grit with which each team came </w:t>
      </w:r>
      <w:r w:rsidR="00B13CA9">
        <w:rPr>
          <w:color w:val="222222"/>
        </w:rPr>
        <w:t xml:space="preserve">and performed. </w:t>
      </w:r>
      <w:r w:rsidRPr="0099002B">
        <w:rPr>
          <w:color w:val="222222"/>
        </w:rPr>
        <w:t xml:space="preserve">The toughest matchup we had was our quarter </w:t>
      </w:r>
      <w:r w:rsidR="00B13CA9">
        <w:rPr>
          <w:color w:val="222222"/>
        </w:rPr>
        <w:t xml:space="preserve">final round against NLU Orissa. </w:t>
      </w:r>
      <w:r w:rsidRPr="0099002B">
        <w:rPr>
          <w:color w:val="222222"/>
        </w:rPr>
        <w:t>The matchup lasted 3 whole hours w</w:t>
      </w:r>
      <w:r w:rsidR="00B13CA9">
        <w:rPr>
          <w:color w:val="222222"/>
        </w:rPr>
        <w:t xml:space="preserve">ith each team putting its best foot </w:t>
      </w:r>
      <w:r w:rsidRPr="0099002B">
        <w:rPr>
          <w:color w:val="222222"/>
        </w:rPr>
        <w:t>forward. It was the one match</w:t>
      </w:r>
      <w:r w:rsidR="00B13CA9">
        <w:rPr>
          <w:color w:val="222222"/>
        </w:rPr>
        <w:t>up</w:t>
      </w:r>
      <w:r w:rsidRPr="0099002B">
        <w:rPr>
          <w:color w:val="222222"/>
        </w:rPr>
        <w:t xml:space="preserve"> which gav</w:t>
      </w:r>
      <w:r w:rsidR="00B13CA9">
        <w:rPr>
          <w:color w:val="222222"/>
        </w:rPr>
        <w:t xml:space="preserve">e us the most apprehension with </w:t>
      </w:r>
      <w:r w:rsidRPr="0099002B">
        <w:rPr>
          <w:color w:val="222222"/>
        </w:rPr>
        <w:t xml:space="preserve">regards to qualifying. </w:t>
      </w:r>
    </w:p>
    <w:p w:rsidR="00B13CA9" w:rsidRDefault="00337A53" w:rsidP="00236B01">
      <w:pPr>
        <w:pStyle w:val="m-4267555134656476844m-5706022885142859333gmail-m890930015503122155gmail-msolistparagraph"/>
        <w:numPr>
          <w:ilvl w:val="0"/>
          <w:numId w:val="1"/>
        </w:numPr>
        <w:shd w:val="clear" w:color="auto" w:fill="FFFFFF"/>
        <w:jc w:val="both"/>
        <w:rPr>
          <w:rStyle w:val="Strong"/>
          <w:b w:val="0"/>
          <w:bCs w:val="0"/>
          <w:color w:val="222222"/>
        </w:rPr>
      </w:pPr>
      <w:r w:rsidRPr="00337A53">
        <w:rPr>
          <w:rStyle w:val="Strong"/>
          <w:b w:val="0"/>
          <w:bCs w:val="0"/>
          <w:color w:val="222222"/>
        </w:rPr>
        <w:t xml:space="preserve">How was the final round up </w:t>
      </w:r>
      <w:r w:rsidR="00B13CA9">
        <w:rPr>
          <w:rStyle w:val="Strong"/>
          <w:b w:val="0"/>
          <w:bCs w:val="0"/>
          <w:color w:val="222222"/>
        </w:rPr>
        <w:t>against Amity Law School, Delhi</w:t>
      </w:r>
      <w:r w:rsidRPr="00337A53">
        <w:rPr>
          <w:rStyle w:val="Strong"/>
          <w:b w:val="0"/>
          <w:bCs w:val="0"/>
          <w:color w:val="222222"/>
        </w:rPr>
        <w:t>?</w:t>
      </w:r>
    </w:p>
    <w:p w:rsidR="00337A53" w:rsidRDefault="00B13CA9" w:rsidP="00236B01">
      <w:pPr>
        <w:pStyle w:val="m-4267555134656476844m-5706022885142859333gmail-m890930015503122155gmail-msolistparagraph"/>
        <w:shd w:val="clear" w:color="auto" w:fill="FFFFFF"/>
        <w:jc w:val="both"/>
        <w:rPr>
          <w:rStyle w:val="Strong"/>
          <w:b w:val="0"/>
          <w:bCs w:val="0"/>
          <w:color w:val="222222"/>
        </w:rPr>
      </w:pPr>
      <w:r w:rsidRPr="00B13CA9">
        <w:rPr>
          <w:rStyle w:val="Strong"/>
          <w:b w:val="0"/>
          <w:bCs w:val="0"/>
          <w:color w:val="222222"/>
        </w:rPr>
        <w:t>Our final round against Amity Law School, Delhi was quite a tense one. E</w:t>
      </w:r>
      <w:r w:rsidR="00247D3B">
        <w:rPr>
          <w:rStyle w:val="Strong"/>
          <w:b w:val="0"/>
          <w:bCs w:val="0"/>
          <w:color w:val="222222"/>
        </w:rPr>
        <w:t xml:space="preserve">ver </w:t>
      </w:r>
      <w:r w:rsidRPr="00B13CA9">
        <w:rPr>
          <w:rStyle w:val="Strong"/>
          <w:b w:val="0"/>
          <w:bCs w:val="0"/>
          <w:color w:val="222222"/>
        </w:rPr>
        <w:t xml:space="preserve">since our </w:t>
      </w:r>
      <w:r w:rsidR="00247D3B">
        <w:rPr>
          <w:rStyle w:val="Strong"/>
          <w:b w:val="0"/>
          <w:bCs w:val="0"/>
          <w:color w:val="222222"/>
        </w:rPr>
        <w:t>second prelim round</w:t>
      </w:r>
      <w:r w:rsidRPr="00B13CA9">
        <w:rPr>
          <w:rStyle w:val="Strong"/>
          <w:b w:val="0"/>
          <w:bCs w:val="0"/>
          <w:color w:val="222222"/>
        </w:rPr>
        <w:t xml:space="preserve"> </w:t>
      </w:r>
      <w:r w:rsidR="00247D3B">
        <w:rPr>
          <w:rStyle w:val="Strong"/>
          <w:b w:val="0"/>
          <w:bCs w:val="0"/>
          <w:color w:val="222222"/>
        </w:rPr>
        <w:t>in which we were up against the same team</w:t>
      </w:r>
      <w:r w:rsidR="00CD7728">
        <w:rPr>
          <w:rStyle w:val="Strong"/>
          <w:b w:val="0"/>
          <w:bCs w:val="0"/>
          <w:color w:val="222222"/>
        </w:rPr>
        <w:t>, we knew they were a really good team with some very good research.</w:t>
      </w:r>
      <w:r w:rsidR="006366A1">
        <w:rPr>
          <w:rStyle w:val="Strong"/>
          <w:b w:val="0"/>
          <w:bCs w:val="0"/>
          <w:color w:val="222222"/>
        </w:rPr>
        <w:t xml:space="preserve"> </w:t>
      </w:r>
      <w:r w:rsidRPr="00B13CA9">
        <w:rPr>
          <w:rStyle w:val="Strong"/>
          <w:b w:val="0"/>
          <w:bCs w:val="0"/>
          <w:color w:val="222222"/>
        </w:rPr>
        <w:t>The</w:t>
      </w:r>
      <w:r w:rsidR="00CD7728">
        <w:rPr>
          <w:rStyle w:val="Strong"/>
          <w:b w:val="0"/>
          <w:bCs w:val="0"/>
          <w:color w:val="222222"/>
        </w:rPr>
        <w:t xml:space="preserve"> fact that we always ended up arguing for the appellants p</w:t>
      </w:r>
      <w:r w:rsidR="006366A1">
        <w:rPr>
          <w:rStyle w:val="Strong"/>
          <w:b w:val="0"/>
          <w:bCs w:val="0"/>
          <w:color w:val="222222"/>
        </w:rPr>
        <w:t>rior to the</w:t>
      </w:r>
      <w:r w:rsidRPr="00B13CA9">
        <w:rPr>
          <w:rStyle w:val="Strong"/>
          <w:b w:val="0"/>
          <w:bCs w:val="0"/>
          <w:color w:val="222222"/>
        </w:rPr>
        <w:t xml:space="preserve"> finals </w:t>
      </w:r>
      <w:r w:rsidR="00CD7728">
        <w:rPr>
          <w:rStyle w:val="Strong"/>
          <w:b w:val="0"/>
          <w:bCs w:val="0"/>
          <w:color w:val="222222"/>
        </w:rPr>
        <w:t xml:space="preserve">and unfortunately had to argue on behalf of the respondents for the finals made this even more daunting as we had to prepare afresh all our arguments and get our compendiums in order for a side we had barely had time to glance through over the course of the moot. Due to the </w:t>
      </w:r>
      <w:r w:rsidRPr="00B13CA9">
        <w:rPr>
          <w:rStyle w:val="Strong"/>
          <w:b w:val="0"/>
          <w:bCs w:val="0"/>
          <w:color w:val="222222"/>
        </w:rPr>
        <w:t xml:space="preserve">paucity of time, we </w:t>
      </w:r>
      <w:r w:rsidR="00CD7728">
        <w:rPr>
          <w:rStyle w:val="Strong"/>
          <w:b w:val="0"/>
          <w:bCs w:val="0"/>
          <w:color w:val="222222"/>
        </w:rPr>
        <w:t xml:space="preserve">didn’t even have the opportunity for </w:t>
      </w:r>
      <w:proofErr w:type="spellStart"/>
      <w:r w:rsidR="00CD7728">
        <w:rPr>
          <w:rStyle w:val="Strong"/>
          <w:b w:val="0"/>
          <w:bCs w:val="0"/>
          <w:color w:val="222222"/>
        </w:rPr>
        <w:t>sur</w:t>
      </w:r>
      <w:proofErr w:type="spellEnd"/>
      <w:r w:rsidR="00CD7728">
        <w:rPr>
          <w:rStyle w:val="Strong"/>
          <w:b w:val="0"/>
          <w:bCs w:val="0"/>
          <w:color w:val="222222"/>
        </w:rPr>
        <w:t>-</w:t>
      </w:r>
      <w:r w:rsidRPr="00B13CA9">
        <w:rPr>
          <w:rStyle w:val="Strong"/>
          <w:b w:val="0"/>
          <w:bCs w:val="0"/>
          <w:color w:val="222222"/>
        </w:rPr>
        <w:t xml:space="preserve"> rebuttals</w:t>
      </w:r>
      <w:r w:rsidR="00CD7728">
        <w:rPr>
          <w:rStyle w:val="Strong"/>
          <w:b w:val="0"/>
          <w:bCs w:val="0"/>
          <w:color w:val="222222"/>
        </w:rPr>
        <w:t xml:space="preserve"> subsequent to their rebuttals</w:t>
      </w:r>
      <w:r w:rsidRPr="00B13CA9">
        <w:rPr>
          <w:rStyle w:val="Strong"/>
          <w:b w:val="0"/>
          <w:bCs w:val="0"/>
          <w:color w:val="222222"/>
        </w:rPr>
        <w:t xml:space="preserve">, </w:t>
      </w:r>
      <w:r w:rsidR="00CD7728">
        <w:rPr>
          <w:rStyle w:val="Strong"/>
          <w:b w:val="0"/>
          <w:bCs w:val="0"/>
          <w:color w:val="222222"/>
        </w:rPr>
        <w:t xml:space="preserve">which worried us even more. Add starving </w:t>
      </w:r>
      <w:proofErr w:type="spellStart"/>
      <w:r w:rsidRPr="00B13CA9">
        <w:rPr>
          <w:rStyle w:val="Strong"/>
          <w:b w:val="0"/>
          <w:bCs w:val="0"/>
          <w:color w:val="222222"/>
        </w:rPr>
        <w:t>mooters</w:t>
      </w:r>
      <w:proofErr w:type="spellEnd"/>
      <w:r w:rsidRPr="00B13CA9">
        <w:rPr>
          <w:rStyle w:val="Strong"/>
          <w:b w:val="0"/>
          <w:bCs w:val="0"/>
          <w:color w:val="222222"/>
        </w:rPr>
        <w:t xml:space="preserve"> with finals jitteriness and you have the </w:t>
      </w:r>
      <w:r w:rsidR="00CD7728">
        <w:rPr>
          <w:rStyle w:val="Strong"/>
          <w:b w:val="0"/>
          <w:bCs w:val="0"/>
          <w:color w:val="222222"/>
        </w:rPr>
        <w:t xml:space="preserve">perfect combination of paranoid </w:t>
      </w:r>
      <w:r w:rsidRPr="00B13CA9">
        <w:rPr>
          <w:rStyle w:val="Strong"/>
          <w:b w:val="0"/>
          <w:bCs w:val="0"/>
          <w:color w:val="222222"/>
        </w:rPr>
        <w:t>law students. Yet, despite all the apprehension, w</w:t>
      </w:r>
      <w:r w:rsidR="00CD7728">
        <w:rPr>
          <w:rStyle w:val="Strong"/>
          <w:b w:val="0"/>
          <w:bCs w:val="0"/>
          <w:color w:val="222222"/>
        </w:rPr>
        <w:t xml:space="preserve">e could not help but appreciate </w:t>
      </w:r>
      <w:r w:rsidRPr="00B13CA9">
        <w:rPr>
          <w:rStyle w:val="Strong"/>
          <w:b w:val="0"/>
          <w:bCs w:val="0"/>
          <w:color w:val="222222"/>
        </w:rPr>
        <w:t xml:space="preserve">the skill of our </w:t>
      </w:r>
      <w:r w:rsidR="00CD7728">
        <w:rPr>
          <w:rStyle w:val="Strong"/>
          <w:b w:val="0"/>
          <w:bCs w:val="0"/>
          <w:color w:val="222222"/>
        </w:rPr>
        <w:t>opposing team</w:t>
      </w:r>
      <w:r w:rsidRPr="00B13CA9">
        <w:rPr>
          <w:rStyle w:val="Strong"/>
          <w:b w:val="0"/>
          <w:bCs w:val="0"/>
          <w:color w:val="222222"/>
        </w:rPr>
        <w:t>.</w:t>
      </w:r>
      <w:r w:rsidR="00CD7728">
        <w:rPr>
          <w:rStyle w:val="Strong"/>
          <w:b w:val="0"/>
          <w:bCs w:val="0"/>
          <w:color w:val="222222"/>
        </w:rPr>
        <w:t xml:space="preserve"> They did not make the win easy </w:t>
      </w:r>
      <w:r w:rsidRPr="00B13CA9">
        <w:rPr>
          <w:rStyle w:val="Strong"/>
          <w:b w:val="0"/>
          <w:bCs w:val="0"/>
          <w:color w:val="222222"/>
        </w:rPr>
        <w:t>by any measure and we would have it no other way.</w:t>
      </w:r>
      <w:r w:rsidR="00337A53" w:rsidRPr="00337A53">
        <w:rPr>
          <w:rStyle w:val="Strong"/>
          <w:b w:val="0"/>
          <w:bCs w:val="0"/>
          <w:color w:val="222222"/>
        </w:rPr>
        <w:t> </w:t>
      </w:r>
    </w:p>
    <w:p w:rsidR="00337A53" w:rsidRPr="00337A53" w:rsidRDefault="00337A53" w:rsidP="00236B01">
      <w:pPr>
        <w:pStyle w:val="m-4267555134656476844m-5706022885142859333gmail-m890930015503122155gmail-msolistparagraph"/>
        <w:shd w:val="clear" w:color="auto" w:fill="FFFFFF"/>
        <w:jc w:val="both"/>
        <w:rPr>
          <w:color w:val="222222"/>
        </w:rPr>
      </w:pPr>
      <w:r w:rsidRPr="00337A53">
        <w:rPr>
          <w:rStyle w:val="Strong"/>
          <w:b w:val="0"/>
          <w:bCs w:val="0"/>
          <w:color w:val="222222"/>
        </w:rPr>
        <w:t xml:space="preserve">6. What message would you like to pass on to the </w:t>
      </w:r>
      <w:proofErr w:type="spellStart"/>
      <w:r w:rsidRPr="00337A53">
        <w:rPr>
          <w:rStyle w:val="Strong"/>
          <w:b w:val="0"/>
          <w:bCs w:val="0"/>
          <w:color w:val="222222"/>
        </w:rPr>
        <w:t>mooters</w:t>
      </w:r>
      <w:proofErr w:type="spellEnd"/>
      <w:r w:rsidRPr="00337A53">
        <w:rPr>
          <w:rStyle w:val="Strong"/>
          <w:b w:val="0"/>
          <w:bCs w:val="0"/>
          <w:color w:val="222222"/>
        </w:rPr>
        <w:t xml:space="preserve"> and the non-</w:t>
      </w:r>
      <w:proofErr w:type="spellStart"/>
      <w:r w:rsidRPr="00337A53">
        <w:rPr>
          <w:rStyle w:val="Strong"/>
          <w:b w:val="0"/>
          <w:bCs w:val="0"/>
          <w:color w:val="222222"/>
        </w:rPr>
        <w:t>mooters</w:t>
      </w:r>
      <w:proofErr w:type="spellEnd"/>
      <w:r w:rsidRPr="00337A53">
        <w:rPr>
          <w:rStyle w:val="Strong"/>
          <w:b w:val="0"/>
          <w:bCs w:val="0"/>
          <w:color w:val="222222"/>
        </w:rPr>
        <w:t>?</w:t>
      </w:r>
    </w:p>
    <w:p w:rsidR="00337A53" w:rsidRDefault="00337A53" w:rsidP="00236B01">
      <w:pPr>
        <w:pStyle w:val="m-4267555134656476844m-5706022885142859333gmail-m890930015503122155gmail-msolistparagraph"/>
        <w:shd w:val="clear" w:color="auto" w:fill="FFFFFF"/>
        <w:jc w:val="both"/>
        <w:rPr>
          <w:rStyle w:val="Strong"/>
          <w:b w:val="0"/>
          <w:bCs w:val="0"/>
          <w:color w:val="222222"/>
        </w:rPr>
      </w:pPr>
      <w:r w:rsidRPr="00337A53">
        <w:rPr>
          <w:rStyle w:val="Strong"/>
          <w:b w:val="0"/>
          <w:bCs w:val="0"/>
          <w:color w:val="222222"/>
        </w:rPr>
        <w:t>GAYATHRI:</w:t>
      </w:r>
      <w:r w:rsidR="007D46D1">
        <w:rPr>
          <w:rStyle w:val="Strong"/>
          <w:b w:val="0"/>
          <w:bCs w:val="0"/>
          <w:color w:val="222222"/>
        </w:rPr>
        <w:t xml:space="preserve"> The message I’d like to pass on to all </w:t>
      </w:r>
      <w:proofErr w:type="spellStart"/>
      <w:r w:rsidR="007D46D1">
        <w:rPr>
          <w:rStyle w:val="Strong"/>
          <w:b w:val="0"/>
          <w:bCs w:val="0"/>
          <w:color w:val="222222"/>
        </w:rPr>
        <w:t>mooters</w:t>
      </w:r>
      <w:proofErr w:type="spellEnd"/>
      <w:r w:rsidR="007D46D1">
        <w:rPr>
          <w:rStyle w:val="Strong"/>
          <w:b w:val="0"/>
          <w:bCs w:val="0"/>
          <w:color w:val="222222"/>
        </w:rPr>
        <w:t xml:space="preserve"> is to never be afraid of a challenging problem and to hope that they always go up against a good team. This shall always drive you to work harder than you thought yourself capable of working and this is important as it helps you understand what your true strengths and weaknesses are. Please be open to exploring moots with varied subject matters and I hope you will come to love your experience in researching on something entirely new and different just as I have.</w:t>
      </w:r>
    </w:p>
    <w:p w:rsidR="007D46D1" w:rsidRPr="00337A53" w:rsidRDefault="007D46D1" w:rsidP="00236B01">
      <w:pPr>
        <w:pStyle w:val="m-4267555134656476844m-5706022885142859333gmail-m890930015503122155gmail-msolistparagraph"/>
        <w:shd w:val="clear" w:color="auto" w:fill="FFFFFF"/>
        <w:jc w:val="both"/>
        <w:rPr>
          <w:color w:val="222222"/>
        </w:rPr>
      </w:pPr>
      <w:r>
        <w:rPr>
          <w:rStyle w:val="Strong"/>
          <w:b w:val="0"/>
          <w:bCs w:val="0"/>
          <w:color w:val="222222"/>
        </w:rPr>
        <w:t>To the non-</w:t>
      </w:r>
      <w:proofErr w:type="spellStart"/>
      <w:r>
        <w:rPr>
          <w:rStyle w:val="Strong"/>
          <w:b w:val="0"/>
          <w:bCs w:val="0"/>
          <w:color w:val="222222"/>
        </w:rPr>
        <w:t>mooters</w:t>
      </w:r>
      <w:proofErr w:type="spellEnd"/>
      <w:r w:rsidR="00236B01">
        <w:rPr>
          <w:rStyle w:val="Strong"/>
          <w:b w:val="0"/>
          <w:bCs w:val="0"/>
          <w:color w:val="222222"/>
        </w:rPr>
        <w:t>,</w:t>
      </w:r>
      <w:r>
        <w:rPr>
          <w:rStyle w:val="Strong"/>
          <w:b w:val="0"/>
          <w:bCs w:val="0"/>
          <w:color w:val="222222"/>
        </w:rPr>
        <w:t xml:space="preserve"> I’</w:t>
      </w:r>
      <w:r w:rsidR="00236B01">
        <w:rPr>
          <w:rStyle w:val="Strong"/>
          <w:b w:val="0"/>
          <w:bCs w:val="0"/>
          <w:color w:val="222222"/>
        </w:rPr>
        <w:t>d like to ask you to try mooting even if you think you won’t enjoy it, because if not anything else, you will at least become an authority on the subject you’re researching on, which will certainly do a lot of good if you ever decide to write a research paper on it. And who knows, you may fall irrevocably in love with it and with litigation as I secretly hope you will. If not moots, please do go for trial advocacy competitions as they are indeed a lot more fun!</w:t>
      </w:r>
    </w:p>
    <w:p w:rsidR="0099002B" w:rsidRDefault="0099002B" w:rsidP="00236B01">
      <w:pPr>
        <w:jc w:val="both"/>
        <w:rPr>
          <w:lang w:val="en-US"/>
        </w:rPr>
      </w:pPr>
      <w:r>
        <w:rPr>
          <w:lang w:val="en-US"/>
        </w:rPr>
        <w:t xml:space="preserve">MIRA: To the </w:t>
      </w:r>
      <w:proofErr w:type="spellStart"/>
      <w:r>
        <w:rPr>
          <w:lang w:val="en-US"/>
        </w:rPr>
        <w:t>mooters</w:t>
      </w:r>
      <w:proofErr w:type="spellEnd"/>
      <w:r>
        <w:rPr>
          <w:lang w:val="en-US"/>
        </w:rPr>
        <w:t xml:space="preserve"> I would definitely ask them to never give up. I’ve been in competition where my rounds went brilliantly well and yet we’ve been knocked out in quarters.  I’ve had friends who have worked very hard for a moot but lost out because of the judge’s mood or because of the rules of the competition weren’t clear enough. Most of it depends upon being at the right place at the right time and of course having quick wit and an open mind to accept the change.  </w:t>
      </w:r>
    </w:p>
    <w:p w:rsidR="0099002B" w:rsidRDefault="0099002B" w:rsidP="00236B01">
      <w:pPr>
        <w:jc w:val="both"/>
        <w:rPr>
          <w:lang w:val="en-US"/>
        </w:rPr>
      </w:pPr>
      <w:r>
        <w:rPr>
          <w:lang w:val="en-US"/>
        </w:rPr>
        <w:t>To the non-</w:t>
      </w:r>
      <w:proofErr w:type="spellStart"/>
      <w:r>
        <w:rPr>
          <w:lang w:val="en-US"/>
        </w:rPr>
        <w:t>mooters</w:t>
      </w:r>
      <w:proofErr w:type="spellEnd"/>
      <w:r>
        <w:rPr>
          <w:lang w:val="en-US"/>
        </w:rPr>
        <w:t xml:space="preserve">, well, you’re not missing out on </w:t>
      </w:r>
      <w:r w:rsidR="006638F5">
        <w:rPr>
          <w:lang w:val="en-US"/>
        </w:rPr>
        <w:t>much if you know for sure that mooting is not something you want to do</w:t>
      </w:r>
      <w:r>
        <w:rPr>
          <w:lang w:val="en-US"/>
        </w:rPr>
        <w:t xml:space="preserve">. It’s absolutely alright if you think publishing a paper is more important that working on a moot for 3 months. Just, make sure all your other activities are given equal importance. </w:t>
      </w:r>
      <w:r w:rsidR="006638F5">
        <w:rPr>
          <w:lang w:val="en-US"/>
        </w:rPr>
        <w:t>Although I’m not keen on a career in litigation</w:t>
      </w:r>
      <w:r>
        <w:rPr>
          <w:lang w:val="en-US"/>
        </w:rPr>
        <w:t>,</w:t>
      </w:r>
      <w:r w:rsidR="00CD7728">
        <w:rPr>
          <w:lang w:val="en-US"/>
        </w:rPr>
        <w:t xml:space="preserve"> </w:t>
      </w:r>
      <w:r w:rsidR="006638F5">
        <w:rPr>
          <w:lang w:val="en-US"/>
        </w:rPr>
        <w:t xml:space="preserve">I still took up </w:t>
      </w:r>
      <w:r w:rsidR="006638F5">
        <w:rPr>
          <w:lang w:val="en-US"/>
        </w:rPr>
        <w:lastRenderedPageBreak/>
        <w:t>mooting for the experience of it all</w:t>
      </w:r>
      <w:r>
        <w:rPr>
          <w:lang w:val="en-US"/>
        </w:rPr>
        <w:t xml:space="preserve">, so </w:t>
      </w:r>
      <w:r w:rsidR="006638F5">
        <w:rPr>
          <w:lang w:val="en-US"/>
        </w:rPr>
        <w:t>while it’s important to get a taste of it, it must not be at the cost of other things that you are passionate about. So follow your gut and don’t just moot because everyone else in law school expects you to.</w:t>
      </w:r>
    </w:p>
    <w:p w:rsidR="00337A53" w:rsidRPr="00F57BB5" w:rsidRDefault="00337A53" w:rsidP="00F57BB5">
      <w:pPr>
        <w:rPr>
          <w:sz w:val="28"/>
          <w:szCs w:val="28"/>
        </w:rPr>
      </w:pPr>
      <w:r w:rsidRPr="00337A53">
        <w:rPr>
          <w:rStyle w:val="Strong"/>
          <w:b w:val="0"/>
          <w:bCs w:val="0"/>
          <w:color w:val="222222"/>
        </w:rPr>
        <w:t>SIDHARTH:</w:t>
      </w:r>
      <w:r w:rsidR="00F57BB5">
        <w:rPr>
          <w:rStyle w:val="Strong"/>
          <w:b w:val="0"/>
          <w:bCs w:val="0"/>
          <w:color w:val="222222"/>
        </w:rPr>
        <w:t xml:space="preserve"> </w:t>
      </w:r>
      <w:r w:rsidR="00F57BB5">
        <w:rPr>
          <w:sz w:val="28"/>
          <w:szCs w:val="28"/>
        </w:rPr>
        <w:t xml:space="preserve">Put your head down and read as much as you can. Don’t get in your speaker’s way unless they really go off-track. </w:t>
      </w:r>
      <w:bookmarkStart w:id="0" w:name="_GoBack"/>
      <w:bookmarkEnd w:id="0"/>
      <w:r w:rsidR="00F57BB5">
        <w:rPr>
          <w:sz w:val="28"/>
          <w:szCs w:val="28"/>
        </w:rPr>
        <w:t xml:space="preserve">Always remain cordial, even in the face of eminent defeat and ensure that your core objective remains learning and not winning. Although, winning doesn’t hurt one bit </w:t>
      </w:r>
      <w:r w:rsidR="00F57BB5">
        <w:rPr>
          <w:sz w:val="28"/>
          <w:szCs w:val="28"/>
        </w:rPr>
        <w:sym w:font="Wingdings" w:char="F04A"/>
      </w:r>
    </w:p>
    <w:p w:rsidR="00337A53" w:rsidRDefault="00337A53" w:rsidP="00236B01">
      <w:pPr>
        <w:pStyle w:val="m-4267555134656476844m-5706022885142859333gmail-m890930015503122155gmail-msolistparagraph"/>
        <w:shd w:val="clear" w:color="auto" w:fill="FFFFFF"/>
        <w:jc w:val="both"/>
        <w:rPr>
          <w:rStyle w:val="Strong"/>
          <w:b w:val="0"/>
          <w:bCs w:val="0"/>
          <w:color w:val="222222"/>
        </w:rPr>
      </w:pPr>
      <w:r w:rsidRPr="00337A53">
        <w:rPr>
          <w:rStyle w:val="Strong"/>
          <w:b w:val="0"/>
          <w:bCs w:val="0"/>
          <w:color w:val="222222"/>
        </w:rPr>
        <w:t>7. Final comments on the level of competition and the organisation of the competition.</w:t>
      </w:r>
    </w:p>
    <w:p w:rsidR="0099002B" w:rsidRDefault="0099002B" w:rsidP="00236B01">
      <w:pPr>
        <w:jc w:val="both"/>
        <w:rPr>
          <w:lang w:val="en-US"/>
        </w:rPr>
      </w:pPr>
      <w:r>
        <w:rPr>
          <w:lang w:val="en-US"/>
        </w:rPr>
        <w:t xml:space="preserve">Since this is a specialized moot on competition law, this moot had a very high standard of competition. Moreover, because of the attractive cash prize, most colleges send their best teams and we did face some really good teams in all our rounds. Each and every team knew their basics and had a good understanding of the subject. The judges were incredibly good and we did learn a lot from each round and feedback session. </w:t>
      </w:r>
    </w:p>
    <w:p w:rsidR="0099002B" w:rsidRPr="00236B01" w:rsidRDefault="0099002B" w:rsidP="00236B01">
      <w:pPr>
        <w:jc w:val="both"/>
        <w:rPr>
          <w:lang w:val="en-US"/>
        </w:rPr>
      </w:pPr>
      <w:r>
        <w:rPr>
          <w:lang w:val="en-US"/>
        </w:rPr>
        <w:t xml:space="preserve">The Organization of competition was quite good. You know you’re in East India when everyone is incredibly nice and warm to you. We were allowed to access the library till 2AM in the night and the organizers (from Team Representatives till the bus drivers) showed no hesitation in bringing us back to the hostels or listening to our concerns. Everything else was </w:t>
      </w:r>
      <w:r w:rsidR="00236B01">
        <w:rPr>
          <w:lang w:val="en-US"/>
        </w:rPr>
        <w:t>well</w:t>
      </w:r>
      <w:r>
        <w:rPr>
          <w:lang w:val="en-US"/>
        </w:rPr>
        <w:t xml:space="preserve"> organized and we would definitely thank the Organizing Committee for such a pleasant experience. </w:t>
      </w:r>
    </w:p>
    <w:p w:rsidR="00337A53" w:rsidRDefault="00337A53" w:rsidP="00236B01">
      <w:pPr>
        <w:pStyle w:val="m-4267555134656476844m-5706022885142859333gmail-m890930015503122155gmail-msolistparagraph"/>
        <w:shd w:val="clear" w:color="auto" w:fill="FFFFFF"/>
        <w:jc w:val="both"/>
        <w:rPr>
          <w:color w:val="222222"/>
        </w:rPr>
      </w:pPr>
      <w:r w:rsidRPr="00337A53">
        <w:rPr>
          <w:color w:val="222222"/>
        </w:rPr>
        <w:t>8. Any other thing you would like to mention about the moot?</w:t>
      </w:r>
    </w:p>
    <w:p w:rsidR="00F63567" w:rsidRPr="0099002B" w:rsidRDefault="0099002B" w:rsidP="00236B01">
      <w:pPr>
        <w:jc w:val="both"/>
        <w:rPr>
          <w:lang w:val="en-US"/>
        </w:rPr>
      </w:pPr>
      <w:r>
        <w:rPr>
          <w:lang w:val="en-US"/>
        </w:rPr>
        <w:t>Yes, we thank the moot organizers for arranging an amazing set of judges for each and every round. Also, we think it’s more of an East India thing but the chai- cups were really small, it got over in a sip.</w:t>
      </w:r>
    </w:p>
    <w:sectPr w:rsidR="00F63567" w:rsidRPr="00990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7F2B"/>
    <w:multiLevelType w:val="hybridMultilevel"/>
    <w:tmpl w:val="60C26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23"/>
    <w:rsid w:val="00003701"/>
    <w:rsid w:val="00012FBE"/>
    <w:rsid w:val="00013962"/>
    <w:rsid w:val="00016B1C"/>
    <w:rsid w:val="00031785"/>
    <w:rsid w:val="00033EFD"/>
    <w:rsid w:val="00040F65"/>
    <w:rsid w:val="00052BE9"/>
    <w:rsid w:val="00054DC5"/>
    <w:rsid w:val="00065025"/>
    <w:rsid w:val="000705E5"/>
    <w:rsid w:val="00072F98"/>
    <w:rsid w:val="000C663C"/>
    <w:rsid w:val="000C6A04"/>
    <w:rsid w:val="000D40FE"/>
    <w:rsid w:val="000D4362"/>
    <w:rsid w:val="000D5E91"/>
    <w:rsid w:val="000D6498"/>
    <w:rsid w:val="000D6E55"/>
    <w:rsid w:val="000D72BF"/>
    <w:rsid w:val="000E78E9"/>
    <w:rsid w:val="001010FF"/>
    <w:rsid w:val="00105671"/>
    <w:rsid w:val="00114CF3"/>
    <w:rsid w:val="001257EF"/>
    <w:rsid w:val="00146934"/>
    <w:rsid w:val="00146B97"/>
    <w:rsid w:val="00150DA1"/>
    <w:rsid w:val="001517C6"/>
    <w:rsid w:val="00154D64"/>
    <w:rsid w:val="001559AF"/>
    <w:rsid w:val="00162E0D"/>
    <w:rsid w:val="00170F8A"/>
    <w:rsid w:val="00172E6D"/>
    <w:rsid w:val="0018637E"/>
    <w:rsid w:val="00190BC3"/>
    <w:rsid w:val="00193394"/>
    <w:rsid w:val="001A68D0"/>
    <w:rsid w:val="001A7757"/>
    <w:rsid w:val="001B7462"/>
    <w:rsid w:val="001C6A42"/>
    <w:rsid w:val="001C7B4F"/>
    <w:rsid w:val="001D4950"/>
    <w:rsid w:val="001D6C51"/>
    <w:rsid w:val="001F0C0A"/>
    <w:rsid w:val="0021177F"/>
    <w:rsid w:val="00211F86"/>
    <w:rsid w:val="00214086"/>
    <w:rsid w:val="0021441E"/>
    <w:rsid w:val="002157BB"/>
    <w:rsid w:val="00222A41"/>
    <w:rsid w:val="002234F0"/>
    <w:rsid w:val="00227F56"/>
    <w:rsid w:val="00236B01"/>
    <w:rsid w:val="00247D3B"/>
    <w:rsid w:val="0025263B"/>
    <w:rsid w:val="002563C2"/>
    <w:rsid w:val="00274D07"/>
    <w:rsid w:val="002813F4"/>
    <w:rsid w:val="00291D50"/>
    <w:rsid w:val="002B2489"/>
    <w:rsid w:val="002B32B3"/>
    <w:rsid w:val="002B6176"/>
    <w:rsid w:val="002B7208"/>
    <w:rsid w:val="002C34CA"/>
    <w:rsid w:val="002C3D82"/>
    <w:rsid w:val="002D338D"/>
    <w:rsid w:val="002D7040"/>
    <w:rsid w:val="002E2AA7"/>
    <w:rsid w:val="002F7A59"/>
    <w:rsid w:val="003036F1"/>
    <w:rsid w:val="003054AB"/>
    <w:rsid w:val="00317126"/>
    <w:rsid w:val="003232AD"/>
    <w:rsid w:val="00323B58"/>
    <w:rsid w:val="00324081"/>
    <w:rsid w:val="00332EF7"/>
    <w:rsid w:val="00335178"/>
    <w:rsid w:val="00337A53"/>
    <w:rsid w:val="0034027E"/>
    <w:rsid w:val="003415D5"/>
    <w:rsid w:val="00363267"/>
    <w:rsid w:val="0036371E"/>
    <w:rsid w:val="003744A0"/>
    <w:rsid w:val="003756BB"/>
    <w:rsid w:val="003947CA"/>
    <w:rsid w:val="00394989"/>
    <w:rsid w:val="00394F48"/>
    <w:rsid w:val="003A2E76"/>
    <w:rsid w:val="003A5F97"/>
    <w:rsid w:val="003B02A3"/>
    <w:rsid w:val="003C552D"/>
    <w:rsid w:val="003C715E"/>
    <w:rsid w:val="003D4AD0"/>
    <w:rsid w:val="003E042D"/>
    <w:rsid w:val="003E2D48"/>
    <w:rsid w:val="003E7CDE"/>
    <w:rsid w:val="003F1F63"/>
    <w:rsid w:val="003F21B3"/>
    <w:rsid w:val="003F3E5A"/>
    <w:rsid w:val="00406366"/>
    <w:rsid w:val="00411C05"/>
    <w:rsid w:val="00413380"/>
    <w:rsid w:val="00413FF1"/>
    <w:rsid w:val="004161C4"/>
    <w:rsid w:val="004216C1"/>
    <w:rsid w:val="00421DDE"/>
    <w:rsid w:val="0043750A"/>
    <w:rsid w:val="00445984"/>
    <w:rsid w:val="0046004E"/>
    <w:rsid w:val="00465171"/>
    <w:rsid w:val="004907A0"/>
    <w:rsid w:val="00495676"/>
    <w:rsid w:val="00497DB6"/>
    <w:rsid w:val="004A2F66"/>
    <w:rsid w:val="004B6DAB"/>
    <w:rsid w:val="004C1D38"/>
    <w:rsid w:val="004C3E8F"/>
    <w:rsid w:val="004D4792"/>
    <w:rsid w:val="004D4FEA"/>
    <w:rsid w:val="004F55C2"/>
    <w:rsid w:val="004F7685"/>
    <w:rsid w:val="004F7E4C"/>
    <w:rsid w:val="00504745"/>
    <w:rsid w:val="0050501C"/>
    <w:rsid w:val="005069E6"/>
    <w:rsid w:val="005268FE"/>
    <w:rsid w:val="00531D49"/>
    <w:rsid w:val="005344EB"/>
    <w:rsid w:val="00537677"/>
    <w:rsid w:val="00553AB3"/>
    <w:rsid w:val="005568CD"/>
    <w:rsid w:val="005638D9"/>
    <w:rsid w:val="00565C49"/>
    <w:rsid w:val="00566D05"/>
    <w:rsid w:val="00571E2D"/>
    <w:rsid w:val="00576E45"/>
    <w:rsid w:val="005864C8"/>
    <w:rsid w:val="00592492"/>
    <w:rsid w:val="005E005D"/>
    <w:rsid w:val="005E4A27"/>
    <w:rsid w:val="005E52BE"/>
    <w:rsid w:val="005E541A"/>
    <w:rsid w:val="005F3837"/>
    <w:rsid w:val="006005FB"/>
    <w:rsid w:val="0060454E"/>
    <w:rsid w:val="00604AA4"/>
    <w:rsid w:val="0061362F"/>
    <w:rsid w:val="00622031"/>
    <w:rsid w:val="00626362"/>
    <w:rsid w:val="0062738B"/>
    <w:rsid w:val="006273B1"/>
    <w:rsid w:val="00632B9E"/>
    <w:rsid w:val="006366A1"/>
    <w:rsid w:val="00642D60"/>
    <w:rsid w:val="00647D48"/>
    <w:rsid w:val="006638F5"/>
    <w:rsid w:val="006658EA"/>
    <w:rsid w:val="0067292D"/>
    <w:rsid w:val="00681012"/>
    <w:rsid w:val="006871AF"/>
    <w:rsid w:val="00687553"/>
    <w:rsid w:val="00697331"/>
    <w:rsid w:val="006A040C"/>
    <w:rsid w:val="006A5E09"/>
    <w:rsid w:val="006C5AB0"/>
    <w:rsid w:val="006E56DC"/>
    <w:rsid w:val="006F5E13"/>
    <w:rsid w:val="007142EA"/>
    <w:rsid w:val="00721D89"/>
    <w:rsid w:val="00725A0B"/>
    <w:rsid w:val="00735DB7"/>
    <w:rsid w:val="00736B4E"/>
    <w:rsid w:val="00740A17"/>
    <w:rsid w:val="0074436C"/>
    <w:rsid w:val="007445EE"/>
    <w:rsid w:val="00752FC3"/>
    <w:rsid w:val="0076232E"/>
    <w:rsid w:val="00763F79"/>
    <w:rsid w:val="007814C5"/>
    <w:rsid w:val="007824C0"/>
    <w:rsid w:val="007948A9"/>
    <w:rsid w:val="007A6032"/>
    <w:rsid w:val="007B6B8D"/>
    <w:rsid w:val="007C4B10"/>
    <w:rsid w:val="007D46D1"/>
    <w:rsid w:val="007D6392"/>
    <w:rsid w:val="007D7642"/>
    <w:rsid w:val="007F0618"/>
    <w:rsid w:val="007F4BC1"/>
    <w:rsid w:val="00831864"/>
    <w:rsid w:val="008501E4"/>
    <w:rsid w:val="00851501"/>
    <w:rsid w:val="008576D9"/>
    <w:rsid w:val="00866D0E"/>
    <w:rsid w:val="00891821"/>
    <w:rsid w:val="0089253B"/>
    <w:rsid w:val="008A7F72"/>
    <w:rsid w:val="008B27CA"/>
    <w:rsid w:val="008B576E"/>
    <w:rsid w:val="008C0955"/>
    <w:rsid w:val="008C65DC"/>
    <w:rsid w:val="008D25D9"/>
    <w:rsid w:val="008D34BD"/>
    <w:rsid w:val="008D703F"/>
    <w:rsid w:val="008D759E"/>
    <w:rsid w:val="008E33DC"/>
    <w:rsid w:val="008E53B4"/>
    <w:rsid w:val="008E75DB"/>
    <w:rsid w:val="008F32AD"/>
    <w:rsid w:val="008F5EB4"/>
    <w:rsid w:val="00905650"/>
    <w:rsid w:val="009154AB"/>
    <w:rsid w:val="009178F1"/>
    <w:rsid w:val="00920FD3"/>
    <w:rsid w:val="00921CC6"/>
    <w:rsid w:val="009246B0"/>
    <w:rsid w:val="00925568"/>
    <w:rsid w:val="009454CB"/>
    <w:rsid w:val="009575B2"/>
    <w:rsid w:val="00967249"/>
    <w:rsid w:val="009854A6"/>
    <w:rsid w:val="0099002B"/>
    <w:rsid w:val="009A1DEA"/>
    <w:rsid w:val="009A7B7A"/>
    <w:rsid w:val="009C11A6"/>
    <w:rsid w:val="009C51FC"/>
    <w:rsid w:val="009E3B99"/>
    <w:rsid w:val="009E468F"/>
    <w:rsid w:val="009E67DB"/>
    <w:rsid w:val="009F4B16"/>
    <w:rsid w:val="00A05E3E"/>
    <w:rsid w:val="00A14888"/>
    <w:rsid w:val="00A177AC"/>
    <w:rsid w:val="00A24A99"/>
    <w:rsid w:val="00A4690E"/>
    <w:rsid w:val="00A71248"/>
    <w:rsid w:val="00A75D7A"/>
    <w:rsid w:val="00A7749E"/>
    <w:rsid w:val="00A8074B"/>
    <w:rsid w:val="00A87895"/>
    <w:rsid w:val="00A92565"/>
    <w:rsid w:val="00A92B10"/>
    <w:rsid w:val="00A955FA"/>
    <w:rsid w:val="00A97B14"/>
    <w:rsid w:val="00AA101C"/>
    <w:rsid w:val="00AB08C7"/>
    <w:rsid w:val="00AB4340"/>
    <w:rsid w:val="00AB7C91"/>
    <w:rsid w:val="00AC0808"/>
    <w:rsid w:val="00AF4518"/>
    <w:rsid w:val="00B01C04"/>
    <w:rsid w:val="00B04C7F"/>
    <w:rsid w:val="00B13CA9"/>
    <w:rsid w:val="00B1598E"/>
    <w:rsid w:val="00B15BD2"/>
    <w:rsid w:val="00B15D95"/>
    <w:rsid w:val="00B3090F"/>
    <w:rsid w:val="00B37C75"/>
    <w:rsid w:val="00B50C10"/>
    <w:rsid w:val="00B5494C"/>
    <w:rsid w:val="00B6212C"/>
    <w:rsid w:val="00B8460A"/>
    <w:rsid w:val="00B9334A"/>
    <w:rsid w:val="00B95C88"/>
    <w:rsid w:val="00BA311D"/>
    <w:rsid w:val="00BB4454"/>
    <w:rsid w:val="00BC245F"/>
    <w:rsid w:val="00BE2A14"/>
    <w:rsid w:val="00BF0B3B"/>
    <w:rsid w:val="00BF4642"/>
    <w:rsid w:val="00BF4C39"/>
    <w:rsid w:val="00BF5EEF"/>
    <w:rsid w:val="00C0027B"/>
    <w:rsid w:val="00C07081"/>
    <w:rsid w:val="00C23C1D"/>
    <w:rsid w:val="00C24D20"/>
    <w:rsid w:val="00C2576B"/>
    <w:rsid w:val="00C30DB2"/>
    <w:rsid w:val="00C3173F"/>
    <w:rsid w:val="00C340A7"/>
    <w:rsid w:val="00C34E54"/>
    <w:rsid w:val="00C37B6D"/>
    <w:rsid w:val="00C428DC"/>
    <w:rsid w:val="00C45C8A"/>
    <w:rsid w:val="00C638DA"/>
    <w:rsid w:val="00C64892"/>
    <w:rsid w:val="00C65ED2"/>
    <w:rsid w:val="00C86258"/>
    <w:rsid w:val="00CB03E3"/>
    <w:rsid w:val="00CB4942"/>
    <w:rsid w:val="00CB7FE2"/>
    <w:rsid w:val="00CC4B54"/>
    <w:rsid w:val="00CC5112"/>
    <w:rsid w:val="00CC76FA"/>
    <w:rsid w:val="00CD0B57"/>
    <w:rsid w:val="00CD7728"/>
    <w:rsid w:val="00CE1BE1"/>
    <w:rsid w:val="00CE2AA5"/>
    <w:rsid w:val="00D00FE2"/>
    <w:rsid w:val="00D03DBB"/>
    <w:rsid w:val="00D10807"/>
    <w:rsid w:val="00D20A0C"/>
    <w:rsid w:val="00D23FC9"/>
    <w:rsid w:val="00D31EF1"/>
    <w:rsid w:val="00D32FF8"/>
    <w:rsid w:val="00D36A00"/>
    <w:rsid w:val="00D445C8"/>
    <w:rsid w:val="00D5682F"/>
    <w:rsid w:val="00D56DE5"/>
    <w:rsid w:val="00D71CD6"/>
    <w:rsid w:val="00D71DF9"/>
    <w:rsid w:val="00D810AD"/>
    <w:rsid w:val="00D842E1"/>
    <w:rsid w:val="00DA1B37"/>
    <w:rsid w:val="00DA7275"/>
    <w:rsid w:val="00DA7701"/>
    <w:rsid w:val="00DA770F"/>
    <w:rsid w:val="00DB19E0"/>
    <w:rsid w:val="00DB43D7"/>
    <w:rsid w:val="00DC05CE"/>
    <w:rsid w:val="00DC6DAC"/>
    <w:rsid w:val="00DE5B39"/>
    <w:rsid w:val="00DF1361"/>
    <w:rsid w:val="00E13C8A"/>
    <w:rsid w:val="00E227DE"/>
    <w:rsid w:val="00E35EEF"/>
    <w:rsid w:val="00E43B3F"/>
    <w:rsid w:val="00E645F2"/>
    <w:rsid w:val="00E73281"/>
    <w:rsid w:val="00E84CE2"/>
    <w:rsid w:val="00E85945"/>
    <w:rsid w:val="00E87E7D"/>
    <w:rsid w:val="00E92366"/>
    <w:rsid w:val="00E93125"/>
    <w:rsid w:val="00E97A93"/>
    <w:rsid w:val="00EC4E52"/>
    <w:rsid w:val="00EF0246"/>
    <w:rsid w:val="00EF30F6"/>
    <w:rsid w:val="00EF53D0"/>
    <w:rsid w:val="00F01607"/>
    <w:rsid w:val="00F0677A"/>
    <w:rsid w:val="00F16F23"/>
    <w:rsid w:val="00F20387"/>
    <w:rsid w:val="00F338ED"/>
    <w:rsid w:val="00F34AEF"/>
    <w:rsid w:val="00F45BB1"/>
    <w:rsid w:val="00F57BB5"/>
    <w:rsid w:val="00F624C9"/>
    <w:rsid w:val="00F63567"/>
    <w:rsid w:val="00F7280A"/>
    <w:rsid w:val="00F97206"/>
    <w:rsid w:val="00F97282"/>
    <w:rsid w:val="00FA3D5A"/>
    <w:rsid w:val="00FB47A1"/>
    <w:rsid w:val="00FB7C1F"/>
    <w:rsid w:val="00FC0C9F"/>
    <w:rsid w:val="00FC1B6D"/>
    <w:rsid w:val="00FC3F0B"/>
    <w:rsid w:val="00FE7FCD"/>
    <w:rsid w:val="00FF40A5"/>
    <w:rsid w:val="00FF5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267555134656476844m-5706022885142859333gmail-m890930015503122155gmail-msolistparagraph">
    <w:name w:val="m_-4267555134656476844m_-5706022885142859333gmail-m_890930015503122155gmail-msolistparagraph"/>
    <w:basedOn w:val="Normal"/>
    <w:rsid w:val="00337A53"/>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337A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267555134656476844m-5706022885142859333gmail-m890930015503122155gmail-msolistparagraph">
    <w:name w:val="m_-4267555134656476844m_-5706022885142859333gmail-m_890930015503122155gmail-msolistparagraph"/>
    <w:basedOn w:val="Normal"/>
    <w:rsid w:val="00337A53"/>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337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71897">
      <w:bodyDiv w:val="1"/>
      <w:marLeft w:val="0"/>
      <w:marRight w:val="0"/>
      <w:marTop w:val="0"/>
      <w:marBottom w:val="0"/>
      <w:divBdr>
        <w:top w:val="none" w:sz="0" w:space="0" w:color="auto"/>
        <w:left w:val="none" w:sz="0" w:space="0" w:color="auto"/>
        <w:bottom w:val="none" w:sz="0" w:space="0" w:color="auto"/>
        <w:right w:val="none" w:sz="0" w:space="0" w:color="auto"/>
      </w:divBdr>
    </w:div>
    <w:div w:id="2002855071">
      <w:bodyDiv w:val="1"/>
      <w:marLeft w:val="0"/>
      <w:marRight w:val="0"/>
      <w:marTop w:val="0"/>
      <w:marBottom w:val="0"/>
      <w:divBdr>
        <w:top w:val="none" w:sz="0" w:space="0" w:color="auto"/>
        <w:left w:val="none" w:sz="0" w:space="0" w:color="auto"/>
        <w:bottom w:val="none" w:sz="0" w:space="0" w:color="auto"/>
        <w:right w:val="none" w:sz="0" w:space="0" w:color="auto"/>
      </w:divBdr>
    </w:div>
    <w:div w:id="20205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s</dc:creator>
  <cp:keywords/>
  <dc:description/>
  <cp:lastModifiedBy>gayathri s</cp:lastModifiedBy>
  <cp:revision>8</cp:revision>
  <dcterms:created xsi:type="dcterms:W3CDTF">2017-09-18T05:20:00Z</dcterms:created>
  <dcterms:modified xsi:type="dcterms:W3CDTF">2017-09-18T14:38:00Z</dcterms:modified>
</cp:coreProperties>
</file>